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C78C" w14:textId="77777777" w:rsidR="00413A12" w:rsidRPr="00413A12" w:rsidRDefault="00730A3C" w:rsidP="00413A12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14:paraId="5E39FECE" w14:textId="77777777"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14:paraId="71F10078" w14:textId="77777777"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14:paraId="45AC016A" w14:textId="77777777"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14:paraId="72BF293B" w14:textId="77777777"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14:paraId="2A9DA197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7C4CD9B8" w14:textId="7B4272C4"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FD117D">
        <w:rPr>
          <w:rFonts w:asciiTheme="minorEastAsia" w:hAnsiTheme="minorEastAsia" w:hint="eastAsia"/>
          <w:sz w:val="24"/>
          <w:szCs w:val="24"/>
        </w:rPr>
        <w:t>２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4F61AC">
        <w:rPr>
          <w:rFonts w:asciiTheme="minorEastAsia" w:hAnsiTheme="minorEastAsia" w:hint="eastAsia"/>
          <w:sz w:val="24"/>
          <w:szCs w:val="24"/>
        </w:rPr>
        <w:t>６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4F61AC">
        <w:rPr>
          <w:rFonts w:asciiTheme="minorEastAsia" w:hAnsiTheme="minorEastAsia" w:hint="eastAsia"/>
          <w:sz w:val="24"/>
          <w:szCs w:val="24"/>
        </w:rPr>
        <w:t>２２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4F61AC">
        <w:rPr>
          <w:rFonts w:asciiTheme="minorEastAsia" w:hAnsiTheme="minorEastAsia" w:hint="eastAsia"/>
          <w:sz w:val="24"/>
          <w:szCs w:val="24"/>
        </w:rPr>
        <w:t>月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14:paraId="2B496D11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3AE9FD84" w14:textId="0E0C2279"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306893">
        <w:rPr>
          <w:rFonts w:asciiTheme="minorEastAsia" w:hAnsiTheme="minorEastAsia" w:hint="eastAsia"/>
          <w:sz w:val="24"/>
          <w:szCs w:val="24"/>
        </w:rPr>
        <w:t>９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4F61AC">
        <w:rPr>
          <w:rFonts w:asciiTheme="minorEastAsia" w:hAnsiTheme="minorEastAsia" w:hint="eastAsia"/>
          <w:sz w:val="24"/>
          <w:szCs w:val="24"/>
        </w:rPr>
        <w:t>９０２</w:t>
      </w:r>
      <w:r w:rsidR="000B72EE">
        <w:rPr>
          <w:rFonts w:asciiTheme="minorEastAsia" w:hAnsiTheme="minorEastAsia" w:hint="eastAsia"/>
          <w:sz w:val="24"/>
          <w:szCs w:val="24"/>
        </w:rPr>
        <w:t>号室</w:t>
      </w:r>
    </w:p>
    <w:p w14:paraId="3DAF90B6" w14:textId="77777777"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34F7534" w14:textId="77777777"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14:paraId="6A50129F" w14:textId="1C813D2A"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4F61AC">
        <w:rPr>
          <w:rFonts w:asciiTheme="minorEastAsia" w:hAnsiTheme="minorEastAsia" w:hint="eastAsia"/>
          <w:sz w:val="24"/>
          <w:szCs w:val="24"/>
        </w:rPr>
        <w:t>社会保険労務士・行政書士　夢野事務所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4F61AC">
        <w:rPr>
          <w:rFonts w:asciiTheme="minorEastAsia" w:hAnsiTheme="minorEastAsia" w:hint="eastAsia"/>
          <w:sz w:val="24"/>
          <w:szCs w:val="24"/>
        </w:rPr>
        <w:t>夢野　智行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14:paraId="1CE74996" w14:textId="77777777"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FFEC194" w14:textId="77777777"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</w:t>
      </w:r>
      <w:r w:rsidR="000B72EE">
        <w:rPr>
          <w:rFonts w:asciiTheme="minorEastAsia" w:hAnsiTheme="minorEastAsia" w:hint="eastAsia"/>
          <w:sz w:val="24"/>
          <w:szCs w:val="24"/>
        </w:rPr>
        <w:t>農業経営</w:t>
      </w:r>
      <w:r w:rsidR="00307B44">
        <w:rPr>
          <w:rFonts w:asciiTheme="minorEastAsia" w:hAnsiTheme="minorEastAsia" w:hint="eastAsia"/>
          <w:sz w:val="24"/>
          <w:szCs w:val="24"/>
        </w:rPr>
        <w:t>者</w:t>
      </w:r>
      <w:r w:rsidR="000B72EE">
        <w:rPr>
          <w:rFonts w:asciiTheme="minorEastAsia" w:hAnsiTheme="minorEastAsia" w:hint="eastAsia"/>
          <w:sz w:val="24"/>
          <w:szCs w:val="24"/>
        </w:rPr>
        <w:t>における「労務管理の基礎知識」</w:t>
      </w:r>
      <w:r w:rsidR="00CB1204">
        <w:rPr>
          <w:rFonts w:asciiTheme="minorEastAsia" w:hAnsiTheme="minorEastAsia" w:hint="eastAsia"/>
          <w:sz w:val="24"/>
          <w:szCs w:val="24"/>
        </w:rPr>
        <w:t>について</w:t>
      </w:r>
    </w:p>
    <w:p w14:paraId="1B552C8D" w14:textId="77777777"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16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</w:t>
      </w:r>
      <w:r w:rsidRPr="000B72E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（２）</w:t>
      </w:r>
      <w:r w:rsidR="00CB1204">
        <w:rPr>
          <w:rFonts w:asciiTheme="minorEastAsia" w:hAnsiTheme="minorEastAsia" w:hint="eastAsia"/>
          <w:sz w:val="24"/>
          <w:szCs w:val="24"/>
        </w:rPr>
        <w:t>その他</w:t>
      </w:r>
    </w:p>
    <w:p w14:paraId="2D9AD259" w14:textId="77777777"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8471DB" w14:textId="600EC48D"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</w:t>
      </w:r>
      <w:r w:rsidR="00CB1204">
        <w:rPr>
          <w:rFonts w:asciiTheme="minorEastAsia" w:hAnsiTheme="minorEastAsia" w:hint="eastAsia"/>
          <w:sz w:val="24"/>
          <w:szCs w:val="24"/>
        </w:rPr>
        <w:t>令和</w:t>
      </w:r>
      <w:r w:rsidR="00DA0DC2">
        <w:rPr>
          <w:rFonts w:asciiTheme="minorEastAsia" w:hAnsiTheme="minorEastAsia" w:hint="eastAsia"/>
          <w:sz w:val="24"/>
          <w:szCs w:val="24"/>
        </w:rPr>
        <w:t>２</w:t>
      </w:r>
      <w:r w:rsidR="00CB1204">
        <w:rPr>
          <w:rFonts w:asciiTheme="minorEastAsia" w:hAnsiTheme="minorEastAsia" w:hint="eastAsia"/>
          <w:sz w:val="24"/>
          <w:szCs w:val="24"/>
        </w:rPr>
        <w:t>年</w:t>
      </w:r>
      <w:r w:rsidR="004F61AC">
        <w:rPr>
          <w:rFonts w:asciiTheme="minorEastAsia" w:hAnsiTheme="minorEastAsia" w:hint="eastAsia"/>
          <w:sz w:val="24"/>
          <w:szCs w:val="24"/>
        </w:rPr>
        <w:t>６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4F61AC">
        <w:rPr>
          <w:rFonts w:asciiTheme="minorEastAsia" w:hAnsiTheme="minorEastAsia" w:hint="eastAsia"/>
          <w:sz w:val="24"/>
          <w:szCs w:val="24"/>
        </w:rPr>
        <w:t>８</w:t>
      </w:r>
      <w:r w:rsidR="00937368">
        <w:rPr>
          <w:rFonts w:asciiTheme="minorEastAsia" w:hAnsiTheme="minorEastAsia" w:hint="eastAsia"/>
          <w:sz w:val="24"/>
          <w:szCs w:val="24"/>
        </w:rPr>
        <w:t>(</w:t>
      </w:r>
      <w:r w:rsidR="00DA0DC2">
        <w:rPr>
          <w:rFonts w:asciiTheme="minorEastAsia" w:hAnsiTheme="minorEastAsia" w:hint="eastAsia"/>
          <w:sz w:val="24"/>
          <w:szCs w:val="24"/>
        </w:rPr>
        <w:t>月</w:t>
      </w:r>
      <w:r w:rsidR="00937368">
        <w:rPr>
          <w:rFonts w:asciiTheme="minorEastAsia" w:hAnsiTheme="minorEastAsia" w:hint="eastAsia"/>
          <w:sz w:val="24"/>
          <w:szCs w:val="24"/>
        </w:rPr>
        <w:t>)</w:t>
      </w:r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4F61AC">
        <w:rPr>
          <w:rFonts w:asciiTheme="minorEastAsia" w:hAnsiTheme="minorEastAsia" w:hint="eastAsia"/>
          <w:sz w:val="24"/>
          <w:szCs w:val="24"/>
        </w:rPr>
        <w:t>６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4F61AC">
        <w:rPr>
          <w:rFonts w:asciiTheme="minorEastAsia" w:hAnsiTheme="minorEastAsia" w:hint="eastAsia"/>
          <w:sz w:val="24"/>
          <w:szCs w:val="24"/>
        </w:rPr>
        <w:t>１７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</w:t>
      </w:r>
      <w:r w:rsidR="004F61AC">
        <w:rPr>
          <w:rFonts w:asciiTheme="minorEastAsia" w:hAnsiTheme="minorEastAsia" w:hint="eastAsia"/>
          <w:sz w:val="24"/>
          <w:szCs w:val="24"/>
        </w:rPr>
        <w:t>水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14:paraId="1F10AA04" w14:textId="77777777"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14:paraId="5D570B8E" w14:textId="77777777"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14:paraId="6F6337F3" w14:textId="77777777"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C665EA9" w14:textId="77777777"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14:paraId="0E4A5D21" w14:textId="77777777"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E499" w14:textId="77777777" w:rsidR="00647914" w:rsidRDefault="00647914" w:rsidP="00DA6896">
      <w:r>
        <w:separator/>
      </w:r>
    </w:p>
  </w:endnote>
  <w:endnote w:type="continuationSeparator" w:id="0">
    <w:p w14:paraId="04E55B4A" w14:textId="77777777" w:rsidR="00647914" w:rsidRDefault="00647914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697E8" w14:textId="77777777" w:rsidR="00647914" w:rsidRDefault="00647914" w:rsidP="00DA6896">
      <w:r>
        <w:separator/>
      </w:r>
    </w:p>
  </w:footnote>
  <w:footnote w:type="continuationSeparator" w:id="0">
    <w:p w14:paraId="12D10863" w14:textId="77777777" w:rsidR="00647914" w:rsidRDefault="00647914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93D08"/>
    <w:rsid w:val="000B72EE"/>
    <w:rsid w:val="00105600"/>
    <w:rsid w:val="00113EBF"/>
    <w:rsid w:val="0025353C"/>
    <w:rsid w:val="00276B30"/>
    <w:rsid w:val="002777D9"/>
    <w:rsid w:val="00306893"/>
    <w:rsid w:val="00307B44"/>
    <w:rsid w:val="00313E5D"/>
    <w:rsid w:val="00413A12"/>
    <w:rsid w:val="004337EE"/>
    <w:rsid w:val="00476DC8"/>
    <w:rsid w:val="004B216B"/>
    <w:rsid w:val="004F61AC"/>
    <w:rsid w:val="00507391"/>
    <w:rsid w:val="005579BC"/>
    <w:rsid w:val="0059477A"/>
    <w:rsid w:val="005A49BE"/>
    <w:rsid w:val="006067A0"/>
    <w:rsid w:val="006140EF"/>
    <w:rsid w:val="00647914"/>
    <w:rsid w:val="006753A5"/>
    <w:rsid w:val="00690465"/>
    <w:rsid w:val="00730A3C"/>
    <w:rsid w:val="00736025"/>
    <w:rsid w:val="00776DF0"/>
    <w:rsid w:val="0089594F"/>
    <w:rsid w:val="008973E0"/>
    <w:rsid w:val="00937368"/>
    <w:rsid w:val="009450C0"/>
    <w:rsid w:val="009616AE"/>
    <w:rsid w:val="0096502A"/>
    <w:rsid w:val="009808B8"/>
    <w:rsid w:val="009F73EA"/>
    <w:rsid w:val="00A0381E"/>
    <w:rsid w:val="00AF01BB"/>
    <w:rsid w:val="00B23F37"/>
    <w:rsid w:val="00B60901"/>
    <w:rsid w:val="00BF1B07"/>
    <w:rsid w:val="00C02681"/>
    <w:rsid w:val="00CB1204"/>
    <w:rsid w:val="00CF5A33"/>
    <w:rsid w:val="00D44EB8"/>
    <w:rsid w:val="00D635A5"/>
    <w:rsid w:val="00DA0DC2"/>
    <w:rsid w:val="00DA6896"/>
    <w:rsid w:val="00DF2C94"/>
    <w:rsid w:val="00E33E3C"/>
    <w:rsid w:val="00ED7D8F"/>
    <w:rsid w:val="00F067B8"/>
    <w:rsid w:val="00F209E4"/>
    <w:rsid w:val="00F21A3C"/>
    <w:rsid w:val="00FC5B79"/>
    <w:rsid w:val="00FD117D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7CE8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USER1</cp:lastModifiedBy>
  <cp:revision>2</cp:revision>
  <cp:lastPrinted>2019-12-20T02:21:00Z</cp:lastPrinted>
  <dcterms:created xsi:type="dcterms:W3CDTF">2020-06-08T04:29:00Z</dcterms:created>
  <dcterms:modified xsi:type="dcterms:W3CDTF">2020-06-08T04:29:00Z</dcterms:modified>
</cp:coreProperties>
</file>